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2"/>
        <w:gridCol w:w="1161"/>
        <w:gridCol w:w="1604"/>
        <w:gridCol w:w="280"/>
        <w:gridCol w:w="517"/>
        <w:gridCol w:w="183"/>
        <w:gridCol w:w="141"/>
        <w:gridCol w:w="141"/>
        <w:gridCol w:w="95"/>
        <w:gridCol w:w="326"/>
        <w:gridCol w:w="597"/>
        <w:gridCol w:w="249"/>
        <w:gridCol w:w="1032"/>
        <w:gridCol w:w="1107"/>
        <w:gridCol w:w="236"/>
        <w:gridCol w:w="1220"/>
      </w:tblGrid>
      <w:tr w:rsidR="00E41089" w:rsidRPr="00234E72" w14:paraId="0E7A0171" w14:textId="77777777" w:rsidTr="0082761D">
        <w:trPr>
          <w:trHeight w:val="548"/>
        </w:trPr>
        <w:tc>
          <w:tcPr>
            <w:tcW w:w="93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870BE" w14:textId="42E84430" w:rsidR="00E41089" w:rsidRPr="0004303D" w:rsidRDefault="00826867" w:rsidP="0004303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C23B36" w:rsidRPr="00826867">
              <w:rPr>
                <w:rFonts w:hint="eastAsia"/>
                <w:spacing w:val="41"/>
                <w:kern w:val="0"/>
                <w:sz w:val="28"/>
                <w:szCs w:val="28"/>
                <w:fitText w:val="4272" w:id="-1210843135"/>
              </w:rPr>
              <w:t>固定資産税</w:t>
            </w:r>
            <w:r w:rsidR="00234E72" w:rsidRPr="00826867">
              <w:rPr>
                <w:rFonts w:hint="eastAsia"/>
                <w:spacing w:val="41"/>
                <w:kern w:val="0"/>
                <w:sz w:val="28"/>
                <w:szCs w:val="28"/>
                <w:fitText w:val="4272" w:id="-1210843135"/>
              </w:rPr>
              <w:t>課税免除</w:t>
            </w:r>
            <w:r w:rsidR="00C23B36" w:rsidRPr="00826867">
              <w:rPr>
                <w:rFonts w:hint="eastAsia"/>
                <w:spacing w:val="41"/>
                <w:kern w:val="0"/>
                <w:sz w:val="28"/>
                <w:szCs w:val="28"/>
                <w:fitText w:val="4272" w:id="-1210843135"/>
              </w:rPr>
              <w:t>申請</w:t>
            </w:r>
            <w:r w:rsidR="00E41089" w:rsidRPr="00826867">
              <w:rPr>
                <w:rFonts w:hint="eastAsia"/>
                <w:spacing w:val="5"/>
                <w:kern w:val="0"/>
                <w:sz w:val="28"/>
                <w:szCs w:val="28"/>
                <w:fitText w:val="4272" w:id="-1210843135"/>
              </w:rPr>
              <w:t>書</w:t>
            </w:r>
          </w:p>
        </w:tc>
      </w:tr>
      <w:tr w:rsidR="00E41089" w:rsidRPr="00234E72" w14:paraId="787D4602" w14:textId="77777777" w:rsidTr="0082761D">
        <w:trPr>
          <w:trHeight w:val="1274"/>
        </w:trPr>
        <w:tc>
          <w:tcPr>
            <w:tcW w:w="935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66F6A7A1" w14:textId="16D725D9" w:rsidR="00E41089" w:rsidRPr="00234E72" w:rsidRDefault="00E41089" w:rsidP="0004303D">
            <w:pPr>
              <w:ind w:leftChars="50" w:left="113" w:rightChars="50" w:right="113"/>
              <w:jc w:val="right"/>
              <w:rPr>
                <w:sz w:val="21"/>
                <w:szCs w:val="21"/>
              </w:rPr>
            </w:pPr>
            <w:r w:rsidRPr="00234E72">
              <w:rPr>
                <w:rFonts w:hint="eastAsia"/>
                <w:sz w:val="21"/>
                <w:szCs w:val="21"/>
              </w:rPr>
              <w:t>年</w:t>
            </w:r>
            <w:r w:rsidR="00EA54B2" w:rsidRPr="00234E72">
              <w:rPr>
                <w:rFonts w:hint="eastAsia"/>
                <w:sz w:val="21"/>
                <w:szCs w:val="21"/>
              </w:rPr>
              <w:t xml:space="preserve">　　</w:t>
            </w:r>
            <w:r w:rsidRPr="00234E72">
              <w:rPr>
                <w:rFonts w:hint="eastAsia"/>
                <w:sz w:val="21"/>
                <w:szCs w:val="21"/>
              </w:rPr>
              <w:t>月</w:t>
            </w:r>
            <w:r w:rsidR="00EA54B2" w:rsidRPr="00234E72">
              <w:rPr>
                <w:rFonts w:hint="eastAsia"/>
                <w:sz w:val="21"/>
                <w:szCs w:val="21"/>
              </w:rPr>
              <w:t xml:space="preserve">　　</w:t>
            </w:r>
            <w:r w:rsidRPr="00234E72">
              <w:rPr>
                <w:rFonts w:hint="eastAsia"/>
                <w:sz w:val="21"/>
                <w:szCs w:val="21"/>
              </w:rPr>
              <w:t>日</w:t>
            </w:r>
          </w:p>
          <w:p w14:paraId="7EED8110" w14:textId="7C892631" w:rsidR="00E41089" w:rsidRPr="00234E72" w:rsidRDefault="00E41089" w:rsidP="0004303D">
            <w:pPr>
              <w:ind w:leftChars="50" w:left="113" w:rightChars="50" w:right="113" w:firstLineChars="100" w:firstLine="197"/>
              <w:rPr>
                <w:sz w:val="21"/>
                <w:szCs w:val="21"/>
              </w:rPr>
            </w:pPr>
            <w:r w:rsidRPr="00234E72">
              <w:rPr>
                <w:rFonts w:hint="eastAsia"/>
                <w:sz w:val="21"/>
                <w:szCs w:val="21"/>
              </w:rPr>
              <w:t>川</w:t>
            </w:r>
            <w:r w:rsidR="00EA54B2" w:rsidRPr="00234E72">
              <w:rPr>
                <w:rFonts w:hint="eastAsia"/>
                <w:sz w:val="21"/>
                <w:szCs w:val="21"/>
              </w:rPr>
              <w:t xml:space="preserve">　</w:t>
            </w:r>
            <w:r w:rsidRPr="00234E72">
              <w:rPr>
                <w:rFonts w:hint="eastAsia"/>
                <w:sz w:val="21"/>
                <w:szCs w:val="21"/>
              </w:rPr>
              <w:t>西</w:t>
            </w:r>
            <w:r w:rsidR="00EA54B2" w:rsidRPr="00234E72">
              <w:rPr>
                <w:rFonts w:hint="eastAsia"/>
                <w:sz w:val="21"/>
                <w:szCs w:val="21"/>
              </w:rPr>
              <w:t xml:space="preserve">　</w:t>
            </w:r>
            <w:r w:rsidRPr="00234E72">
              <w:rPr>
                <w:rFonts w:hint="eastAsia"/>
                <w:sz w:val="21"/>
                <w:szCs w:val="21"/>
              </w:rPr>
              <w:t>町</w:t>
            </w:r>
            <w:r w:rsidR="00EA54B2" w:rsidRPr="00234E72">
              <w:rPr>
                <w:rFonts w:hint="eastAsia"/>
                <w:sz w:val="21"/>
                <w:szCs w:val="21"/>
              </w:rPr>
              <w:t xml:space="preserve">　</w:t>
            </w:r>
            <w:r w:rsidRPr="00234E72">
              <w:rPr>
                <w:rFonts w:hint="eastAsia"/>
                <w:sz w:val="21"/>
                <w:szCs w:val="21"/>
              </w:rPr>
              <w:t>長</w:t>
            </w:r>
            <w:r w:rsidR="00EA54B2" w:rsidRPr="00234E72">
              <w:rPr>
                <w:rFonts w:hint="eastAsia"/>
                <w:sz w:val="21"/>
                <w:szCs w:val="21"/>
              </w:rPr>
              <w:t xml:space="preserve">　</w:t>
            </w:r>
            <w:r w:rsidRPr="00234E72">
              <w:rPr>
                <w:rFonts w:hint="eastAsia"/>
                <w:sz w:val="21"/>
                <w:szCs w:val="21"/>
              </w:rPr>
              <w:t xml:space="preserve">　</w:t>
            </w:r>
            <w:r w:rsidR="00EA54B2" w:rsidRPr="00234E72">
              <w:rPr>
                <w:rFonts w:hint="eastAsia"/>
                <w:sz w:val="21"/>
                <w:szCs w:val="21"/>
              </w:rPr>
              <w:t>殿</w:t>
            </w:r>
          </w:p>
        </w:tc>
      </w:tr>
      <w:tr w:rsidR="00234E72" w:rsidRPr="00234E72" w14:paraId="26432BBC" w14:textId="4135E5C0" w:rsidTr="0082761D">
        <w:trPr>
          <w:trHeight w:val="1982"/>
        </w:trPr>
        <w:tc>
          <w:tcPr>
            <w:tcW w:w="4024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1B8B6A3" w14:textId="0A0815F2" w:rsidR="00234E72" w:rsidRPr="00234E72" w:rsidRDefault="00234E72" w:rsidP="0004303D">
            <w:pPr>
              <w:ind w:leftChars="50" w:left="113" w:rightChars="50" w:right="113" w:firstLineChars="100" w:firstLine="197"/>
              <w:rPr>
                <w:sz w:val="21"/>
                <w:szCs w:val="21"/>
              </w:rPr>
            </w:pPr>
            <w:r w:rsidRPr="00234E72">
              <w:rPr>
                <w:rFonts w:hint="eastAsia"/>
                <w:sz w:val="21"/>
                <w:szCs w:val="21"/>
              </w:rPr>
              <w:t>川西町過疎地域固定資産税課税免除条例第</w:t>
            </w:r>
            <w:r w:rsidRPr="00234E72">
              <w:rPr>
                <w:rFonts w:hint="eastAsia"/>
                <w:sz w:val="21"/>
                <w:szCs w:val="21"/>
              </w:rPr>
              <w:t>3</w:t>
            </w:r>
            <w:r w:rsidRPr="00234E72">
              <w:rPr>
                <w:rFonts w:hint="eastAsia"/>
                <w:sz w:val="21"/>
                <w:szCs w:val="21"/>
              </w:rPr>
              <w:t>条の規定するところにより課税免除の申請をします。</w:t>
            </w:r>
          </w:p>
        </w:tc>
        <w:tc>
          <w:tcPr>
            <w:tcW w:w="532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14:paraId="4BA35A7E" w14:textId="4AFEA563" w:rsidR="00234E72" w:rsidRPr="00234E72" w:rsidRDefault="00234E72" w:rsidP="008E7C1C">
            <w:pPr>
              <w:spacing w:line="240" w:lineRule="exact"/>
              <w:ind w:leftChars="50" w:left="113" w:rightChars="50" w:right="113"/>
              <w:rPr>
                <w:sz w:val="21"/>
                <w:szCs w:val="21"/>
              </w:rPr>
            </w:pPr>
            <w:r w:rsidRPr="00234E72">
              <w:rPr>
                <w:rFonts w:hint="eastAsia"/>
                <w:sz w:val="21"/>
                <w:szCs w:val="21"/>
              </w:rPr>
              <w:t>取得者の</w:t>
            </w:r>
          </w:p>
          <w:p w14:paraId="261BB257" w14:textId="77777777" w:rsidR="00234E72" w:rsidRPr="00234E72" w:rsidRDefault="00234E72" w:rsidP="008E7C1C">
            <w:pPr>
              <w:spacing w:line="120" w:lineRule="exact"/>
              <w:ind w:leftChars="50" w:left="113" w:rightChars="50" w:right="113"/>
              <w:rPr>
                <w:sz w:val="21"/>
                <w:szCs w:val="21"/>
              </w:rPr>
            </w:pPr>
          </w:p>
          <w:p w14:paraId="07EBCA1A" w14:textId="37A73390" w:rsidR="00234E72" w:rsidRPr="0004303D" w:rsidRDefault="00234E72" w:rsidP="008E7C1C">
            <w:pPr>
              <w:spacing w:line="240" w:lineRule="exact"/>
              <w:ind w:leftChars="50" w:left="113" w:rightChars="50" w:right="113"/>
              <w:rPr>
                <w:sz w:val="21"/>
                <w:szCs w:val="21"/>
                <w:u w:val="single"/>
              </w:rPr>
            </w:pPr>
            <w:r w:rsidRPr="0004303D">
              <w:rPr>
                <w:rFonts w:hint="eastAsia"/>
                <w:sz w:val="21"/>
                <w:szCs w:val="21"/>
                <w:u w:val="single"/>
              </w:rPr>
              <w:t>住所又は所在地</w:t>
            </w:r>
            <w:r w:rsidR="0004303D" w:rsidRPr="0004303D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 w:rsidR="00EF3AFC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04303D" w:rsidRPr="0004303D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</w:p>
          <w:p w14:paraId="065D792F" w14:textId="77777777" w:rsidR="00234E72" w:rsidRPr="008E7C1C" w:rsidRDefault="00234E72" w:rsidP="008E7C1C">
            <w:pPr>
              <w:spacing w:line="240" w:lineRule="exact"/>
              <w:ind w:leftChars="50" w:left="113" w:rightChars="50" w:right="113"/>
              <w:rPr>
                <w:sz w:val="21"/>
                <w:szCs w:val="21"/>
              </w:rPr>
            </w:pPr>
          </w:p>
          <w:p w14:paraId="734CAF07" w14:textId="77777777" w:rsidR="00234E72" w:rsidRPr="00234E72" w:rsidRDefault="00234E72" w:rsidP="008E7C1C">
            <w:pPr>
              <w:spacing w:line="240" w:lineRule="exact"/>
              <w:ind w:leftChars="50" w:left="113" w:rightChars="50" w:right="113"/>
              <w:rPr>
                <w:sz w:val="21"/>
                <w:szCs w:val="21"/>
              </w:rPr>
            </w:pPr>
            <w:r w:rsidRPr="00234E72">
              <w:rPr>
                <w:rFonts w:hint="eastAsia"/>
                <w:sz w:val="21"/>
                <w:szCs w:val="21"/>
              </w:rPr>
              <w:t>氏名又は</w:t>
            </w:r>
          </w:p>
          <w:p w14:paraId="7A96A9DC" w14:textId="42F7CE03" w:rsidR="00234E72" w:rsidRDefault="00234E72" w:rsidP="008E7C1C">
            <w:pPr>
              <w:spacing w:line="240" w:lineRule="exact"/>
              <w:ind w:leftChars="50" w:left="113" w:rightChars="50" w:right="113"/>
              <w:rPr>
                <w:kern w:val="0"/>
                <w:sz w:val="21"/>
                <w:szCs w:val="21"/>
                <w:u w:val="single"/>
              </w:rPr>
            </w:pPr>
            <w:r w:rsidRPr="008E7C1C">
              <w:rPr>
                <w:rFonts w:hint="eastAsia"/>
                <w:w w:val="72"/>
                <w:kern w:val="0"/>
                <w:sz w:val="21"/>
                <w:szCs w:val="21"/>
                <w:u w:val="single"/>
                <w:fitText w:val="1379" w:id="-1210863360"/>
              </w:rPr>
              <w:t>名称及び代表者氏</w:t>
            </w:r>
            <w:r w:rsidRPr="008E7C1C">
              <w:rPr>
                <w:rFonts w:hint="eastAsia"/>
                <w:spacing w:val="10"/>
                <w:w w:val="72"/>
                <w:kern w:val="0"/>
                <w:sz w:val="21"/>
                <w:szCs w:val="21"/>
                <w:u w:val="single"/>
                <w:fitText w:val="1379" w:id="-1210863360"/>
              </w:rPr>
              <w:t>名</w:t>
            </w:r>
            <w:r w:rsidR="0004303D" w:rsidRPr="0004303D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</w:t>
            </w:r>
            <w:r w:rsidR="00EF3AF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="0004303D" w:rsidRPr="0004303D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</w:t>
            </w:r>
          </w:p>
          <w:p w14:paraId="49AD3BE9" w14:textId="77777777" w:rsidR="008E7C1C" w:rsidRDefault="008E7C1C" w:rsidP="008E7C1C">
            <w:pPr>
              <w:spacing w:line="240" w:lineRule="exact"/>
              <w:ind w:leftChars="50" w:left="113" w:rightChars="50" w:right="113"/>
              <w:rPr>
                <w:sz w:val="21"/>
                <w:szCs w:val="21"/>
                <w:u w:val="single"/>
              </w:rPr>
            </w:pPr>
          </w:p>
          <w:p w14:paraId="4BBBC174" w14:textId="20C934D7" w:rsidR="008E7C1C" w:rsidRPr="0004303D" w:rsidRDefault="008E7C1C" w:rsidP="008E7C1C">
            <w:pPr>
              <w:spacing w:line="240" w:lineRule="exact"/>
              <w:ind w:leftChars="50" w:left="113" w:rightChars="50" w:right="113"/>
              <w:rPr>
                <w:sz w:val="21"/>
                <w:szCs w:val="21"/>
                <w:u w:val="single"/>
              </w:rPr>
            </w:pPr>
            <w:r w:rsidRPr="00563C86">
              <w:rPr>
                <w:rFonts w:hint="eastAsia"/>
                <w:spacing w:val="7"/>
                <w:w w:val="54"/>
                <w:kern w:val="0"/>
                <w:sz w:val="21"/>
                <w:szCs w:val="21"/>
                <w:u w:val="single"/>
                <w:fitText w:val="1379" w:id="-1210841856"/>
              </w:rPr>
              <w:t>個人</w:t>
            </w:r>
            <w:r w:rsidR="00563C86" w:rsidRPr="00563C86">
              <w:rPr>
                <w:rFonts w:hint="eastAsia"/>
                <w:spacing w:val="7"/>
                <w:w w:val="82"/>
                <w:kern w:val="0"/>
                <w:sz w:val="21"/>
                <w:szCs w:val="21"/>
                <w:u w:val="single"/>
                <w:fitText w:val="1379" w:id="-1210841856"/>
              </w:rPr>
              <w:t>番号</w:t>
            </w:r>
            <w:r w:rsidRPr="00563C86">
              <w:rPr>
                <w:rFonts w:hint="eastAsia"/>
                <w:spacing w:val="7"/>
                <w:w w:val="54"/>
                <w:kern w:val="0"/>
                <w:sz w:val="21"/>
                <w:szCs w:val="21"/>
                <w:u w:val="single"/>
                <w:fitText w:val="1379" w:id="-1210841856"/>
              </w:rPr>
              <w:t>又は法人番</w:t>
            </w:r>
            <w:r w:rsidRPr="00563C86">
              <w:rPr>
                <w:rFonts w:hint="eastAsia"/>
                <w:spacing w:val="3"/>
                <w:w w:val="54"/>
                <w:kern w:val="0"/>
                <w:sz w:val="21"/>
                <w:szCs w:val="21"/>
                <w:u w:val="single"/>
                <w:fitText w:val="1379" w:id="-1210841856"/>
              </w:rPr>
              <w:t>号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82761D" w:rsidRPr="00234E72" w14:paraId="18B85DD2" w14:textId="4CC937AB" w:rsidTr="0082761D">
        <w:trPr>
          <w:trHeight w:hRule="exact" w:val="34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8B10A5B" w14:textId="33DD934F" w:rsidR="00392359" w:rsidRPr="00234E72" w:rsidRDefault="00392359" w:rsidP="0039235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課税免除を受けようとする資産等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8AF64" w14:textId="3C123267" w:rsidR="00392359" w:rsidRPr="001A4CEA" w:rsidRDefault="00392359" w:rsidP="00392359">
            <w:pPr>
              <w:spacing w:line="240" w:lineRule="exact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製造業、情報サービス業等、農林水産物等販売業又は旅館業の用に供した建物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4AE732D4" w14:textId="112372E0" w:rsidR="00392359" w:rsidRPr="001A4CEA" w:rsidRDefault="00392359" w:rsidP="00EF3AFC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kern w:val="0"/>
                <w:sz w:val="18"/>
                <w:szCs w:val="18"/>
              </w:rPr>
              <w:t>所</w:t>
            </w:r>
            <w:r w:rsidR="001A4CEA" w:rsidRPr="001A4CE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1A4CEA">
              <w:rPr>
                <w:rFonts w:hint="eastAsia"/>
                <w:kern w:val="0"/>
                <w:sz w:val="18"/>
                <w:szCs w:val="18"/>
              </w:rPr>
              <w:t>在</w:t>
            </w:r>
            <w:r w:rsidR="001A4CEA" w:rsidRPr="001A4CE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1A4CE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</w:tcBorders>
            <w:vAlign w:val="center"/>
          </w:tcPr>
          <w:p w14:paraId="09B1DC08" w14:textId="05E5BB74" w:rsidR="00392359" w:rsidRPr="001A4CEA" w:rsidRDefault="00392359" w:rsidP="001A4CEA">
            <w:pPr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kern w:val="0"/>
                <w:sz w:val="18"/>
                <w:szCs w:val="18"/>
              </w:rPr>
              <w:t>家屋番号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</w:tcBorders>
            <w:vAlign w:val="center"/>
          </w:tcPr>
          <w:p w14:paraId="0752DAA1" w14:textId="4BB151F0" w:rsidR="00392359" w:rsidRPr="001A4CEA" w:rsidRDefault="00392359" w:rsidP="001A4CEA">
            <w:pPr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vAlign w:val="center"/>
          </w:tcPr>
          <w:p w14:paraId="1099FD0D" w14:textId="0099F01D" w:rsidR="00392359" w:rsidRPr="001A4CEA" w:rsidRDefault="00392359" w:rsidP="001A4CEA">
            <w:pPr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D95CA" w14:textId="2FE3E0F0" w:rsidR="00392359" w:rsidRPr="001A4CEA" w:rsidRDefault="00392359" w:rsidP="001A4CEA">
            <w:pPr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D8359" w14:textId="53C5ABB4" w:rsidR="00392359" w:rsidRPr="001A4CEA" w:rsidRDefault="00392359" w:rsidP="001A4CEA">
            <w:pPr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698452" w14:textId="694E7808" w:rsidR="00392359" w:rsidRPr="001A4CEA" w:rsidRDefault="00392359" w:rsidP="001A4CEA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pacing w:val="33"/>
                <w:kern w:val="0"/>
                <w:sz w:val="18"/>
                <w:szCs w:val="18"/>
                <w:fitText w:val="919" w:id="-1210856448"/>
              </w:rPr>
              <w:t>取得価</w:t>
            </w:r>
            <w:r w:rsidR="00797B78" w:rsidRPr="001A4CEA">
              <w:rPr>
                <w:rFonts w:hint="eastAsia"/>
                <w:spacing w:val="1"/>
                <w:kern w:val="0"/>
                <w:sz w:val="18"/>
                <w:szCs w:val="18"/>
                <w:fitText w:val="919" w:id="-1210856448"/>
              </w:rPr>
              <w:t>額</w:t>
            </w:r>
          </w:p>
        </w:tc>
      </w:tr>
      <w:tr w:rsidR="0082761D" w:rsidRPr="00234E72" w14:paraId="1474063C" w14:textId="25F97892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B76957" w14:textId="6C5716D4" w:rsidR="00392359" w:rsidRPr="00234E72" w:rsidRDefault="00392359" w:rsidP="0039235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A8DAE46" w14:textId="77777777" w:rsidR="00392359" w:rsidRPr="001A4CEA" w:rsidRDefault="00392359" w:rsidP="0039235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7050F8B5" w14:textId="3C447D74" w:rsidR="00392359" w:rsidRPr="001A4CEA" w:rsidRDefault="00392359" w:rsidP="00172CD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6D622A3E" w14:textId="353780CB" w:rsidR="00392359" w:rsidRPr="001A4CEA" w:rsidRDefault="00392359" w:rsidP="00172CDF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Align w:val="center"/>
          </w:tcPr>
          <w:p w14:paraId="69FB7B57" w14:textId="311020F5" w:rsidR="00392359" w:rsidRPr="001A4CEA" w:rsidRDefault="00392359" w:rsidP="00172C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6FB7AB51" w14:textId="663C0CB9" w:rsidR="00392359" w:rsidRPr="001A4CEA" w:rsidRDefault="00392359" w:rsidP="00172CD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44626" w14:textId="73711201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．</w:t>
            </w:r>
            <w:r w:rsidR="00563C8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95BC" w14:textId="1ED4663E" w:rsidR="00392359" w:rsidRPr="001A4CEA" w:rsidRDefault="00392359" w:rsidP="00A963CA">
            <w:pPr>
              <w:ind w:firstLineChars="150" w:firstLine="250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・</w:t>
            </w:r>
            <w:r w:rsidRPr="001A4CEA">
              <w:rPr>
                <w:rFonts w:hint="eastAsia"/>
                <w:sz w:val="18"/>
                <w:szCs w:val="18"/>
              </w:rPr>
              <w:t xml:space="preserve"> </w:t>
            </w:r>
            <w:r w:rsidRPr="001A4CEA">
              <w:rPr>
                <w:sz w:val="18"/>
                <w:szCs w:val="18"/>
              </w:rPr>
              <w:t xml:space="preserve"> </w:t>
            </w:r>
            <w:r w:rsidRPr="001A4CEA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333EE" w14:textId="43F6B332" w:rsidR="00392359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158A932C" w14:textId="18DD4B27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FA10258" w14:textId="37174F4F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07A767C4" w14:textId="77777777" w:rsidR="00172CDF" w:rsidRPr="001A4CEA" w:rsidRDefault="00172CDF" w:rsidP="00172CD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E3DB69" w14:textId="2C3851D0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46652522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Align w:val="center"/>
          </w:tcPr>
          <w:p w14:paraId="314E68F6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81D7684" w14:textId="4E8C6133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874EE" w14:textId="6FB54FCD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．</w:t>
            </w:r>
            <w:r w:rsidR="00563C8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3D28" w14:textId="32E3A92E" w:rsidR="00172CDF" w:rsidRPr="001A4CEA" w:rsidRDefault="00172CDF" w:rsidP="00A963CA">
            <w:pPr>
              <w:ind w:firstLineChars="150" w:firstLine="250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・</w:t>
            </w:r>
            <w:r w:rsidRPr="001A4CEA">
              <w:rPr>
                <w:rFonts w:hint="eastAsia"/>
                <w:sz w:val="18"/>
                <w:szCs w:val="18"/>
              </w:rPr>
              <w:t xml:space="preserve"> </w:t>
            </w:r>
            <w:r w:rsidRPr="001A4CEA">
              <w:rPr>
                <w:sz w:val="18"/>
                <w:szCs w:val="18"/>
              </w:rPr>
              <w:t xml:space="preserve"> </w:t>
            </w:r>
            <w:r w:rsidRPr="001A4CEA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C7CB" w14:textId="67767417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5241E267" w14:textId="4D98E451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9A35E4D" w14:textId="5554A960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99CB77F" w14:textId="77777777" w:rsidR="00172CDF" w:rsidRPr="001A4CEA" w:rsidRDefault="00172CDF" w:rsidP="00172CD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1B6579EE" w14:textId="1C238472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1F035DA7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Align w:val="center"/>
          </w:tcPr>
          <w:p w14:paraId="5F2CA05D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E1101AD" w14:textId="2476D93C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A2748" w14:textId="768B5A3F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．</w:t>
            </w:r>
            <w:r w:rsidR="00563C8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BDA" w14:textId="00A40195" w:rsidR="00172CDF" w:rsidRPr="001A4CEA" w:rsidRDefault="00172CDF" w:rsidP="00A963CA">
            <w:pPr>
              <w:ind w:firstLineChars="150" w:firstLine="250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・</w:t>
            </w:r>
            <w:r w:rsidRPr="001A4CEA">
              <w:rPr>
                <w:rFonts w:hint="eastAsia"/>
                <w:sz w:val="18"/>
                <w:szCs w:val="18"/>
              </w:rPr>
              <w:t xml:space="preserve"> </w:t>
            </w:r>
            <w:r w:rsidRPr="001A4CEA">
              <w:rPr>
                <w:sz w:val="18"/>
                <w:szCs w:val="18"/>
              </w:rPr>
              <w:t xml:space="preserve"> </w:t>
            </w:r>
            <w:r w:rsidRPr="001A4CEA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BD4DC" w14:textId="4B98FAE1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2575A312" w14:textId="17CC145F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19D9EC1" w14:textId="77777777" w:rsidR="0082761D" w:rsidRPr="00234E72" w:rsidRDefault="0082761D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6E0158C" w14:textId="77777777" w:rsidR="0082761D" w:rsidRPr="001A4CEA" w:rsidRDefault="0082761D" w:rsidP="00172CD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65" w:type="dxa"/>
            <w:gridSpan w:val="11"/>
            <w:tcBorders>
              <w:right w:val="single" w:sz="4" w:space="0" w:color="auto"/>
            </w:tcBorders>
            <w:vAlign w:val="center"/>
          </w:tcPr>
          <w:p w14:paraId="7F93B0DE" w14:textId="77777777" w:rsidR="0082761D" w:rsidRPr="001A4CEA" w:rsidRDefault="0082761D" w:rsidP="00172CDF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24E4" w14:textId="16F707ED" w:rsidR="0082761D" w:rsidRPr="001A4CEA" w:rsidRDefault="0082761D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951C90" w14:textId="7BF4518B" w:rsidR="0082761D" w:rsidRPr="001A4CEA" w:rsidRDefault="0082761D" w:rsidP="0082761D">
            <w:pPr>
              <w:ind w:leftChars="-30" w:left="-68" w:rightChars="-50" w:right="-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220" w:type="dxa"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0B363C75" w14:textId="399E9BF2" w:rsidR="0082761D" w:rsidRPr="001A4CEA" w:rsidRDefault="0082761D" w:rsidP="00172CDF">
            <w:pPr>
              <w:ind w:left="-68"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78790051" w14:textId="77777777" w:rsidTr="0082761D">
        <w:trPr>
          <w:trHeight w:hRule="exact" w:val="340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F3EF7DD" w14:textId="205C1815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903C8" w14:textId="1B502841" w:rsidR="00172CDF" w:rsidRPr="001A4CEA" w:rsidRDefault="00172CDF" w:rsidP="00172CDF">
            <w:pPr>
              <w:spacing w:line="240" w:lineRule="exact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上記建物に係る土地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00814933" w14:textId="059743F1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</w:tcBorders>
            <w:vAlign w:val="center"/>
          </w:tcPr>
          <w:p w14:paraId="7AE1D907" w14:textId="2744A8C7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地　　番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  <w:vAlign w:val="center"/>
          </w:tcPr>
          <w:p w14:paraId="454FE7E4" w14:textId="49019B18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地　目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vAlign w:val="center"/>
          </w:tcPr>
          <w:p w14:paraId="257FEF12" w14:textId="12B43AE9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地　　積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380345D4" w14:textId="32AB5718" w:rsidR="00172CDF" w:rsidRPr="001A4CEA" w:rsidRDefault="00172CDF" w:rsidP="00172CDF">
            <w:pPr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09AAA02" w14:textId="650D61FF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pacing w:val="33"/>
                <w:kern w:val="0"/>
                <w:sz w:val="18"/>
                <w:szCs w:val="18"/>
                <w:fitText w:val="919" w:id="-1210855936"/>
              </w:rPr>
              <w:t>取得価</w:t>
            </w:r>
            <w:r w:rsidRPr="001A4CEA">
              <w:rPr>
                <w:rFonts w:hint="eastAsia"/>
                <w:spacing w:val="1"/>
                <w:kern w:val="0"/>
                <w:sz w:val="18"/>
                <w:szCs w:val="18"/>
                <w:fitText w:val="919" w:id="-1210855936"/>
              </w:rPr>
              <w:t>額</w:t>
            </w:r>
          </w:p>
        </w:tc>
      </w:tr>
      <w:tr w:rsidR="0082761D" w:rsidRPr="00234E72" w14:paraId="37F1427A" w14:textId="77777777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17FF8B" w14:textId="4E37B207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B633D2A" w14:textId="77777777" w:rsidR="00172CDF" w:rsidRPr="001A4CEA" w:rsidRDefault="00172CDF" w:rsidP="00172CD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25B34619" w14:textId="0CFEF0A9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14:paraId="6994F550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1293DBCD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D6403DD" w14:textId="62601519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63C8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07" w:type="dxa"/>
            <w:vAlign w:val="center"/>
          </w:tcPr>
          <w:p w14:paraId="10F51E90" w14:textId="3AB7A4BF" w:rsidR="00172CDF" w:rsidRPr="001A4CEA" w:rsidRDefault="00172CDF" w:rsidP="00A963CA">
            <w:pPr>
              <w:ind w:firstLineChars="150" w:firstLine="250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・</w:t>
            </w:r>
            <w:r w:rsidRPr="001A4CEA">
              <w:rPr>
                <w:rFonts w:hint="eastAsia"/>
                <w:sz w:val="18"/>
                <w:szCs w:val="18"/>
              </w:rPr>
              <w:t xml:space="preserve"> </w:t>
            </w:r>
            <w:r w:rsidRPr="001A4CEA">
              <w:rPr>
                <w:sz w:val="18"/>
                <w:szCs w:val="18"/>
              </w:rPr>
              <w:t xml:space="preserve"> </w:t>
            </w:r>
            <w:r w:rsidRPr="001A4CEA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456" w:type="dxa"/>
            <w:gridSpan w:val="2"/>
            <w:tcBorders>
              <w:right w:val="single" w:sz="8" w:space="0" w:color="auto"/>
            </w:tcBorders>
            <w:vAlign w:val="center"/>
          </w:tcPr>
          <w:p w14:paraId="26A235A8" w14:textId="4527A666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14009151" w14:textId="77777777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A28FEE8" w14:textId="56BCF138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DB1E72F" w14:textId="77777777" w:rsidR="00172CDF" w:rsidRPr="001A4CEA" w:rsidRDefault="00172CDF" w:rsidP="00172CD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4499E63D" w14:textId="5AFAAC54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14:paraId="5F228567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4A64B90D" w14:textId="77777777" w:rsidR="00172CDF" w:rsidRPr="001A4CEA" w:rsidRDefault="00172CDF" w:rsidP="00172CDF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51C1280" w14:textId="4076705C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63C8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07" w:type="dxa"/>
            <w:vAlign w:val="center"/>
          </w:tcPr>
          <w:p w14:paraId="70FE65C1" w14:textId="6D4C7DDA" w:rsidR="00172CDF" w:rsidRPr="001A4CEA" w:rsidRDefault="00172CDF" w:rsidP="00A963CA">
            <w:pPr>
              <w:ind w:firstLineChars="150" w:firstLine="250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・</w:t>
            </w:r>
            <w:r w:rsidRPr="001A4CEA">
              <w:rPr>
                <w:rFonts w:hint="eastAsia"/>
                <w:sz w:val="18"/>
                <w:szCs w:val="18"/>
              </w:rPr>
              <w:t xml:space="preserve"> </w:t>
            </w:r>
            <w:r w:rsidRPr="001A4CEA">
              <w:rPr>
                <w:sz w:val="18"/>
                <w:szCs w:val="18"/>
              </w:rPr>
              <w:t xml:space="preserve"> </w:t>
            </w:r>
            <w:r w:rsidRPr="001A4CEA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456" w:type="dxa"/>
            <w:gridSpan w:val="2"/>
            <w:tcBorders>
              <w:right w:val="single" w:sz="8" w:space="0" w:color="auto"/>
            </w:tcBorders>
            <w:vAlign w:val="center"/>
          </w:tcPr>
          <w:p w14:paraId="6A929239" w14:textId="1D2A166E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72CDF" w:rsidRPr="00234E72" w14:paraId="65D8ABBD" w14:textId="77777777" w:rsidTr="0082761D">
        <w:trPr>
          <w:trHeight w:hRule="exact" w:val="340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8984077" w14:textId="68A9FA82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DACA4" w14:textId="0B39C36B" w:rsidR="00172CDF" w:rsidRPr="001A4CEA" w:rsidRDefault="00172CDF" w:rsidP="00172CDF">
            <w:pPr>
              <w:spacing w:line="240" w:lineRule="exact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製造業、情報サービス業等、農林水産物等販売業又は旅館業の用に供した償却資産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  <w:vAlign w:val="center"/>
          </w:tcPr>
          <w:p w14:paraId="3686A263" w14:textId="3E95775F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種　　　　類</w:t>
            </w:r>
          </w:p>
        </w:tc>
        <w:tc>
          <w:tcPr>
            <w:tcW w:w="5003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E27CC1" w14:textId="27733A63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取　　得　　価　　額</w:t>
            </w:r>
          </w:p>
        </w:tc>
      </w:tr>
      <w:tr w:rsidR="0082761D" w:rsidRPr="00234E72" w14:paraId="26E7142B" w14:textId="32A372C5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893868A" w14:textId="77777777" w:rsidR="0082761D" w:rsidRPr="00234E72" w:rsidRDefault="0082761D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1F9C89F" w14:textId="77777777" w:rsidR="0082761D" w:rsidRPr="001A4CEA" w:rsidRDefault="0082761D" w:rsidP="00172CDF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  <w:gridSpan w:val="5"/>
            <w:vAlign w:val="center"/>
          </w:tcPr>
          <w:p w14:paraId="7CB7000C" w14:textId="618C2DFA" w:rsidR="0082761D" w:rsidRPr="001A4CEA" w:rsidRDefault="0082761D" w:rsidP="009932B2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構築物</w:t>
            </w:r>
          </w:p>
        </w:tc>
        <w:tc>
          <w:tcPr>
            <w:tcW w:w="2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89C213" w14:textId="61EB1857" w:rsidR="0082761D" w:rsidRPr="001A4CEA" w:rsidRDefault="0082761D" w:rsidP="0082761D">
            <w:pPr>
              <w:ind w:leftChars="-30" w:left="-68" w:rightChars="-30" w:right="-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</w:t>
            </w:r>
          </w:p>
        </w:tc>
        <w:tc>
          <w:tcPr>
            <w:tcW w:w="4767" w:type="dxa"/>
            <w:gridSpan w:val="7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376BE77" w14:textId="693A137E" w:rsidR="0082761D" w:rsidRPr="001A4CEA" w:rsidRDefault="0082761D" w:rsidP="00172CDF">
            <w:pPr>
              <w:wordWrap w:val="0"/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147A5EFB" w14:textId="1772A66B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2DA356B" w14:textId="77777777" w:rsidR="0082761D" w:rsidRPr="00234E72" w:rsidRDefault="0082761D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D058214" w14:textId="77777777" w:rsidR="0082761D" w:rsidRPr="001A4CEA" w:rsidRDefault="0082761D" w:rsidP="00172CDF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  <w:gridSpan w:val="5"/>
            <w:vAlign w:val="center"/>
          </w:tcPr>
          <w:p w14:paraId="37D0969C" w14:textId="43F02352" w:rsidR="0082761D" w:rsidRPr="001A4CEA" w:rsidRDefault="0082761D" w:rsidP="009932B2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機械及び装置</w:t>
            </w:r>
          </w:p>
        </w:tc>
        <w:tc>
          <w:tcPr>
            <w:tcW w:w="2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82EBFA1" w14:textId="30F7F0AA" w:rsidR="0082761D" w:rsidRPr="001A4CEA" w:rsidRDefault="0082761D" w:rsidP="0082761D">
            <w:pPr>
              <w:ind w:leftChars="-30" w:left="-68" w:rightChars="-30" w:right="-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</w:t>
            </w:r>
          </w:p>
        </w:tc>
        <w:tc>
          <w:tcPr>
            <w:tcW w:w="4767" w:type="dxa"/>
            <w:gridSpan w:val="7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24671E81" w14:textId="52C3A657" w:rsidR="0082761D" w:rsidRPr="001A4CEA" w:rsidRDefault="0082761D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6384816F" w14:textId="32A8E9F3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83B8A6" w14:textId="77777777" w:rsidR="0082761D" w:rsidRPr="00234E72" w:rsidRDefault="0082761D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A4F6F9B" w14:textId="77777777" w:rsidR="0082761D" w:rsidRPr="001A4CEA" w:rsidRDefault="0082761D" w:rsidP="00172CDF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  <w:gridSpan w:val="5"/>
            <w:vAlign w:val="center"/>
          </w:tcPr>
          <w:p w14:paraId="026B8D5C" w14:textId="2B450E53" w:rsidR="0082761D" w:rsidRPr="001A4CEA" w:rsidRDefault="0082761D" w:rsidP="009932B2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車両及び運搬具</w:t>
            </w:r>
          </w:p>
        </w:tc>
        <w:tc>
          <w:tcPr>
            <w:tcW w:w="2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31ABAFD" w14:textId="37AD7A47" w:rsidR="0082761D" w:rsidRPr="001A4CEA" w:rsidRDefault="0082761D" w:rsidP="0082761D">
            <w:pPr>
              <w:ind w:leftChars="-30" w:left="-68" w:rightChars="-30" w:right="-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</w:t>
            </w:r>
          </w:p>
        </w:tc>
        <w:tc>
          <w:tcPr>
            <w:tcW w:w="4767" w:type="dxa"/>
            <w:gridSpan w:val="7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1523EB24" w14:textId="16F0E67B" w:rsidR="0082761D" w:rsidRPr="001A4CEA" w:rsidRDefault="0082761D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5DA40B9A" w14:textId="277C0189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0048F5C" w14:textId="77777777" w:rsidR="0082761D" w:rsidRPr="00234E72" w:rsidRDefault="0082761D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9FC80FB" w14:textId="77777777" w:rsidR="0082761D" w:rsidRPr="001A4CEA" w:rsidRDefault="0082761D" w:rsidP="00172CDF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  <w:gridSpan w:val="5"/>
            <w:vAlign w:val="center"/>
          </w:tcPr>
          <w:p w14:paraId="22108953" w14:textId="07846E88" w:rsidR="0082761D" w:rsidRPr="001A4CEA" w:rsidRDefault="0082761D" w:rsidP="009932B2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工具器具及び備品</w:t>
            </w:r>
          </w:p>
        </w:tc>
        <w:tc>
          <w:tcPr>
            <w:tcW w:w="2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F71039A" w14:textId="0C52DA6F" w:rsidR="0082761D" w:rsidRPr="001A4CEA" w:rsidRDefault="0082761D" w:rsidP="0082761D">
            <w:pPr>
              <w:ind w:leftChars="-30" w:left="-68" w:rightChars="-30" w:right="-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</w:t>
            </w:r>
          </w:p>
        </w:tc>
        <w:tc>
          <w:tcPr>
            <w:tcW w:w="4767" w:type="dxa"/>
            <w:gridSpan w:val="7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B53A19C" w14:textId="6C404DAB" w:rsidR="0082761D" w:rsidRPr="001A4CEA" w:rsidRDefault="0082761D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761D" w:rsidRPr="00234E72" w14:paraId="2EE7C30D" w14:textId="7AA40549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458EBFE" w14:textId="77777777" w:rsidR="0082761D" w:rsidRPr="00234E72" w:rsidRDefault="0082761D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2623422" w14:textId="77777777" w:rsidR="0082761D" w:rsidRPr="001A4CEA" w:rsidRDefault="0082761D" w:rsidP="00172CDF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  <w:gridSpan w:val="5"/>
            <w:vAlign w:val="center"/>
          </w:tcPr>
          <w:p w14:paraId="3EA69864" w14:textId="1EB87B21" w:rsidR="0082761D" w:rsidRPr="001A4CEA" w:rsidRDefault="0082761D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計（ア＋イ＋ウ＋エ）</w:t>
            </w:r>
          </w:p>
        </w:tc>
        <w:tc>
          <w:tcPr>
            <w:tcW w:w="2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8311B0F" w14:textId="5519CB97" w:rsidR="0082761D" w:rsidRPr="001A4CEA" w:rsidRDefault="0082761D" w:rsidP="0082761D">
            <w:pPr>
              <w:ind w:leftChars="-30" w:left="-68" w:rightChars="-30" w:right="-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767" w:type="dxa"/>
            <w:gridSpan w:val="7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16BC240" w14:textId="2B6EE11B" w:rsidR="0082761D" w:rsidRPr="001A4CEA" w:rsidRDefault="0082761D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72CDF" w:rsidRPr="00234E72" w14:paraId="296B1D90" w14:textId="77777777" w:rsidTr="0082761D">
        <w:trPr>
          <w:trHeight w:hRule="exact" w:val="425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3808409" w14:textId="77777777" w:rsidR="00172CDF" w:rsidRPr="00234E72" w:rsidRDefault="00172CDF" w:rsidP="00172CD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886" w:type="dxa"/>
            <w:gridSpan w:val="6"/>
            <w:tcBorders>
              <w:left w:val="single" w:sz="4" w:space="0" w:color="auto"/>
            </w:tcBorders>
            <w:vAlign w:val="center"/>
          </w:tcPr>
          <w:p w14:paraId="0ED00798" w14:textId="56DA34CC" w:rsidR="00172CDF" w:rsidRPr="001A4CEA" w:rsidRDefault="00172CDF" w:rsidP="00172CDF">
            <w:pPr>
              <w:jc w:val="center"/>
              <w:rPr>
                <w:sz w:val="18"/>
                <w:szCs w:val="18"/>
              </w:rPr>
            </w:pPr>
            <w:r w:rsidRPr="001A4CEA">
              <w:rPr>
                <w:rFonts w:hint="eastAsia"/>
                <w:sz w:val="18"/>
                <w:szCs w:val="18"/>
              </w:rPr>
              <w:t>要件判定に係る取得価額（①＋②）</w:t>
            </w:r>
          </w:p>
        </w:tc>
        <w:tc>
          <w:tcPr>
            <w:tcW w:w="5003" w:type="dxa"/>
            <w:gridSpan w:val="9"/>
            <w:tcBorders>
              <w:right w:val="single" w:sz="8" w:space="0" w:color="auto"/>
            </w:tcBorders>
            <w:vAlign w:val="center"/>
          </w:tcPr>
          <w:p w14:paraId="5DBFFD73" w14:textId="7BCF23DA" w:rsidR="00172CDF" w:rsidRPr="001A4CEA" w:rsidRDefault="00172CDF" w:rsidP="00172CDF">
            <w:pPr>
              <w:ind w:rightChars="-30" w:right="-6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37415" w:rsidRPr="00234E72" w14:paraId="62FBBB9F" w14:textId="77777777" w:rsidTr="0082761D">
        <w:trPr>
          <w:cantSplit/>
          <w:trHeight w:hRule="exact" w:val="454"/>
        </w:trPr>
        <w:tc>
          <w:tcPr>
            <w:tcW w:w="462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3E025BD" w14:textId="2BA3A511" w:rsidR="00D37415" w:rsidRPr="00234E72" w:rsidRDefault="00D37415" w:rsidP="00D37415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事業所等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08882" w14:textId="7963BC1F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235EE1" w14:textId="21F83E73" w:rsidR="00D37415" w:rsidRPr="00234E72" w:rsidRDefault="00D37415" w:rsidP="00D37415">
            <w:pPr>
              <w:rPr>
                <w:sz w:val="21"/>
                <w:szCs w:val="21"/>
              </w:rPr>
            </w:pPr>
          </w:p>
        </w:tc>
      </w:tr>
      <w:tr w:rsidR="00D37415" w:rsidRPr="00234E72" w14:paraId="5E2E257A" w14:textId="77777777" w:rsidTr="0082761D">
        <w:trPr>
          <w:cantSplit/>
          <w:trHeight w:hRule="exact" w:val="454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C62BC3B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28D01" w14:textId="0234EC13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事務所又は事業所の名称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DC0810" w14:textId="2B9D304C" w:rsidR="00D37415" w:rsidRPr="00234E72" w:rsidRDefault="00D37415" w:rsidP="00D37415">
            <w:pPr>
              <w:rPr>
                <w:sz w:val="21"/>
                <w:szCs w:val="21"/>
              </w:rPr>
            </w:pPr>
          </w:p>
        </w:tc>
      </w:tr>
      <w:tr w:rsidR="00D37415" w:rsidRPr="00234E72" w14:paraId="5F0E63FB" w14:textId="77777777" w:rsidTr="0082761D">
        <w:trPr>
          <w:cantSplit/>
          <w:trHeight w:hRule="exact" w:val="794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B60A718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D084" w14:textId="43513D4A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所在地及び電話番号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8B6BF7" w14:textId="77777777" w:rsidR="00D37415" w:rsidRDefault="00D37415" w:rsidP="00D37415">
            <w:pPr>
              <w:jc w:val="left"/>
              <w:rPr>
                <w:sz w:val="18"/>
                <w:szCs w:val="18"/>
              </w:rPr>
            </w:pPr>
          </w:p>
          <w:p w14:paraId="35F6FB2B" w14:textId="7044CAC3" w:rsidR="00D37415" w:rsidRPr="00234E72" w:rsidRDefault="00D37415" w:rsidP="00D37415">
            <w:pPr>
              <w:ind w:firstLineChars="1600" w:firstLine="2668"/>
              <w:jc w:val="left"/>
              <w:rPr>
                <w:sz w:val="21"/>
                <w:szCs w:val="21"/>
              </w:rPr>
            </w:pPr>
            <w:r w:rsidRPr="00D37415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 xml:space="preserve">　　　－　　　　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D37415" w:rsidRPr="00234E72" w14:paraId="1AF5D314" w14:textId="77777777" w:rsidTr="0082761D">
        <w:trPr>
          <w:cantSplit/>
          <w:trHeight w:hRule="exact" w:val="454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1E7956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4378" w14:textId="1965D5CA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この</w:t>
            </w:r>
            <w:r w:rsidR="00E96D85">
              <w:rPr>
                <w:rFonts w:hint="eastAsia"/>
                <w:sz w:val="18"/>
                <w:szCs w:val="18"/>
              </w:rPr>
              <w:t>申請</w:t>
            </w:r>
            <w:r w:rsidRPr="00D37415">
              <w:rPr>
                <w:rFonts w:hint="eastAsia"/>
                <w:sz w:val="18"/>
                <w:szCs w:val="18"/>
              </w:rPr>
              <w:t>に応答する係及び氏名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21BA53" w14:textId="4DDCCA86" w:rsidR="00D37415" w:rsidRPr="00D37415" w:rsidRDefault="00D37415" w:rsidP="00D37415">
            <w:pPr>
              <w:ind w:firstLineChars="1100" w:firstLine="1834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係　氏名</w:t>
            </w:r>
          </w:p>
        </w:tc>
      </w:tr>
      <w:tr w:rsidR="00D37415" w:rsidRPr="00234E72" w14:paraId="22B9AF6F" w14:textId="77777777" w:rsidTr="0082761D">
        <w:trPr>
          <w:cantSplit/>
          <w:trHeight w:hRule="exact" w:val="454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AF6055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921" w14:textId="57BFDD38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青色申告の承諾の有無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0F9450" w14:textId="19AF681F" w:rsidR="00D37415" w:rsidRPr="00D37415" w:rsidRDefault="00D37415" w:rsidP="00826867">
            <w:pPr>
              <w:ind w:firstLineChars="200" w:firstLine="334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 xml:space="preserve">有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D37415" w:rsidRPr="00234E72" w14:paraId="0CE491AC" w14:textId="77777777" w:rsidTr="0082761D">
        <w:trPr>
          <w:cantSplit/>
          <w:trHeight w:hRule="exact" w:val="454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88BFE28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E8C6" w14:textId="769687C7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事業年度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20D49" w14:textId="7C4581C5" w:rsidR="00D37415" w:rsidRPr="00D37415" w:rsidRDefault="00D37415" w:rsidP="00826867">
            <w:pPr>
              <w:ind w:firstLineChars="400" w:firstLine="667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 xml:space="preserve">　日から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 xml:space="preserve">　　日まで</w:t>
            </w:r>
          </w:p>
        </w:tc>
      </w:tr>
      <w:tr w:rsidR="00D37415" w:rsidRPr="00234E72" w14:paraId="28078321" w14:textId="77777777" w:rsidTr="0082761D">
        <w:trPr>
          <w:cantSplit/>
          <w:trHeight w:hRule="exact" w:val="454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7B53965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382B4" w14:textId="07E3E6B7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事業の用に供した年月日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679D3A" w14:textId="776273ED" w:rsidR="00D37415" w:rsidRPr="00D37415" w:rsidRDefault="00D37415" w:rsidP="00D37415">
            <w:pPr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 xml:space="preserve">　</w:t>
            </w:r>
            <w:r w:rsidR="00826867"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37415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37415" w:rsidRPr="00234E72" w14:paraId="7C25F9BA" w14:textId="77777777" w:rsidTr="0082761D">
        <w:trPr>
          <w:cantSplit/>
          <w:trHeight w:hRule="exact" w:val="454"/>
        </w:trPr>
        <w:tc>
          <w:tcPr>
            <w:tcW w:w="4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3E4049" w14:textId="77777777" w:rsidR="00D37415" w:rsidRDefault="00D37415" w:rsidP="00D37415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A0EB2" w14:textId="4D16B30D" w:rsidR="00D37415" w:rsidRPr="00D37415" w:rsidRDefault="00D37415" w:rsidP="00D37415">
            <w:pPr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D37415">
              <w:rPr>
                <w:rFonts w:hint="eastAsia"/>
                <w:sz w:val="18"/>
                <w:szCs w:val="18"/>
              </w:rPr>
              <w:t>増加生産額</w:t>
            </w:r>
          </w:p>
        </w:tc>
        <w:tc>
          <w:tcPr>
            <w:tcW w:w="5844" w:type="dxa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50C4E" w14:textId="014924B2" w:rsidR="00D37415" w:rsidRPr="00D37415" w:rsidRDefault="00D37415" w:rsidP="00E96D85">
            <w:pPr>
              <w:ind w:firstLineChars="1600" w:firstLine="26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14:paraId="61FD016B" w14:textId="733E9B29" w:rsidR="001C2FEF" w:rsidRPr="00234E72" w:rsidRDefault="008E7C1C" w:rsidP="00234E72">
      <w:pPr>
        <w:rPr>
          <w:sz w:val="21"/>
          <w:szCs w:val="21"/>
        </w:rPr>
      </w:pPr>
      <w:r w:rsidRPr="00234E7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CF3E6" wp14:editId="75C91EF0">
                <wp:simplePos x="0" y="0"/>
                <wp:positionH relativeFrom="column">
                  <wp:posOffset>153670</wp:posOffset>
                </wp:positionH>
                <wp:positionV relativeFrom="page">
                  <wp:posOffset>752475</wp:posOffset>
                </wp:positionV>
                <wp:extent cx="828000" cy="828000"/>
                <wp:effectExtent l="0" t="0" r="1079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61C40" w14:textId="290F35A7" w:rsidR="00563C86" w:rsidRPr="004D0569" w:rsidRDefault="00563C86" w:rsidP="004D05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CF3E6" id="楕円 3" o:spid="_x0000_s1026" style="position:absolute;left:0;text-align:left;margin-left:12.1pt;margin-top:59.25pt;width:65.2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" fillcolor="white [3212]" strokecolor="black [3213]" strokeweight=".5pt">
                <v:stroke dashstyle="dash"/>
                <v:textbox inset="1mm,1mm,1mm,1mm">
                  <w:txbxContent>
                    <w:p w14:paraId="60061C40" w14:textId="290F35A7" w:rsidR="00563C86" w:rsidRPr="004D0569" w:rsidRDefault="00563C86" w:rsidP="004D05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sectPr w:rsidR="001C2FEF" w:rsidRPr="00234E72" w:rsidSect="008E7C1C">
      <w:headerReference w:type="default" r:id="rId7"/>
      <w:pgSz w:w="11906" w:h="16838" w:code="9"/>
      <w:pgMar w:top="1474" w:right="1021" w:bottom="907" w:left="1588" w:header="794" w:footer="992" w:gutter="0"/>
      <w:cols w:space="425"/>
      <w:docGrid w:type="linesAndChars" w:linePitch="33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B61DE" w14:textId="77777777" w:rsidR="00563C86" w:rsidRDefault="00563C86" w:rsidP="00372EBF">
      <w:r>
        <w:separator/>
      </w:r>
    </w:p>
  </w:endnote>
  <w:endnote w:type="continuationSeparator" w:id="0">
    <w:p w14:paraId="4C3A04B1" w14:textId="77777777" w:rsidR="00563C86" w:rsidRDefault="00563C86" w:rsidP="0037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F046" w14:textId="77777777" w:rsidR="00563C86" w:rsidRDefault="00563C86" w:rsidP="00372EBF">
      <w:r>
        <w:separator/>
      </w:r>
    </w:p>
  </w:footnote>
  <w:footnote w:type="continuationSeparator" w:id="0">
    <w:p w14:paraId="161BF79F" w14:textId="77777777" w:rsidR="00563C86" w:rsidRDefault="00563C86" w:rsidP="0037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BB19" w14:textId="0B6A7D7C" w:rsidR="00563C86" w:rsidRPr="00372EBF" w:rsidRDefault="00563C86">
    <w:pPr>
      <w:pStyle w:val="a7"/>
      <w:rPr>
        <w:sz w:val="22"/>
      </w:rPr>
    </w:pPr>
    <w:r>
      <w:rPr>
        <w:rFonts w:hint="eastAsia"/>
        <w:sz w:val="22"/>
      </w:rPr>
      <w:t>別記</w:t>
    </w:r>
    <w:r w:rsidRPr="00372EBF">
      <w:rPr>
        <w:rFonts w:hint="eastAsia"/>
        <w:sz w:val="22"/>
      </w:rPr>
      <w:t>様式第</w:t>
    </w:r>
    <w:r>
      <w:rPr>
        <w:rFonts w:hint="eastAsia"/>
        <w:sz w:val="22"/>
      </w:rPr>
      <w:t>1</w:t>
    </w:r>
    <w:r w:rsidRPr="00372EBF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33DEE"/>
    <w:multiLevelType w:val="hybridMultilevel"/>
    <w:tmpl w:val="CF06AD4C"/>
    <w:lvl w:ilvl="0" w:tplc="68061F5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EF"/>
    <w:rsid w:val="0004303D"/>
    <w:rsid w:val="000C1022"/>
    <w:rsid w:val="00172CDF"/>
    <w:rsid w:val="001A4CEA"/>
    <w:rsid w:val="001C2FEF"/>
    <w:rsid w:val="00234E72"/>
    <w:rsid w:val="00372EBF"/>
    <w:rsid w:val="00392359"/>
    <w:rsid w:val="003B3072"/>
    <w:rsid w:val="00455321"/>
    <w:rsid w:val="004D0569"/>
    <w:rsid w:val="004F0A5B"/>
    <w:rsid w:val="00563C86"/>
    <w:rsid w:val="00604B42"/>
    <w:rsid w:val="006510C7"/>
    <w:rsid w:val="006F3FD3"/>
    <w:rsid w:val="0077023F"/>
    <w:rsid w:val="00797B78"/>
    <w:rsid w:val="007B47EF"/>
    <w:rsid w:val="007E4279"/>
    <w:rsid w:val="007E4A82"/>
    <w:rsid w:val="00826867"/>
    <w:rsid w:val="0082761D"/>
    <w:rsid w:val="00867BBE"/>
    <w:rsid w:val="008E7C1C"/>
    <w:rsid w:val="008F4F88"/>
    <w:rsid w:val="00911629"/>
    <w:rsid w:val="0092781C"/>
    <w:rsid w:val="00950314"/>
    <w:rsid w:val="009932B2"/>
    <w:rsid w:val="009F4C35"/>
    <w:rsid w:val="00A21484"/>
    <w:rsid w:val="00A963CA"/>
    <w:rsid w:val="00AB2337"/>
    <w:rsid w:val="00AC76F1"/>
    <w:rsid w:val="00C23B36"/>
    <w:rsid w:val="00D01EBB"/>
    <w:rsid w:val="00D37415"/>
    <w:rsid w:val="00DF2593"/>
    <w:rsid w:val="00DF362B"/>
    <w:rsid w:val="00E41089"/>
    <w:rsid w:val="00E96D85"/>
    <w:rsid w:val="00EA54B2"/>
    <w:rsid w:val="00EF3AFC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ED84A4"/>
  <w15:docId w15:val="{45C64382-A120-4F12-86B8-D5C63D69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29"/>
    <w:pPr>
      <w:ind w:leftChars="400" w:left="840"/>
    </w:pPr>
  </w:style>
  <w:style w:type="table" w:styleId="a4">
    <w:name w:val="Table Grid"/>
    <w:basedOn w:val="a1"/>
    <w:uiPriority w:val="59"/>
    <w:unhideWhenUsed/>
    <w:rsid w:val="00234E7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F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2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EBF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72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EB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今野　辰也</cp:lastModifiedBy>
  <cp:revision>5</cp:revision>
  <cp:lastPrinted>2023-07-26T07:43:00Z</cp:lastPrinted>
  <dcterms:created xsi:type="dcterms:W3CDTF">2023-07-26T07:12:00Z</dcterms:created>
  <dcterms:modified xsi:type="dcterms:W3CDTF">2023-07-31T06:26:00Z</dcterms:modified>
</cp:coreProperties>
</file>