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10631" w:rsidRPr="00BA14A3" w14:paraId="4D36F577" w14:textId="77777777" w:rsidTr="00884D46">
        <w:trPr>
          <w:trHeight w:val="334"/>
        </w:trPr>
        <w:tc>
          <w:tcPr>
            <w:tcW w:w="3343" w:type="dxa"/>
            <w:tcBorders>
              <w:bottom w:val="single" w:sz="4" w:space="0" w:color="auto"/>
            </w:tcBorders>
          </w:tcPr>
          <w:p w14:paraId="60844424" w14:textId="77777777" w:rsidR="00510631" w:rsidRPr="00BA14A3" w:rsidRDefault="00510631" w:rsidP="00884D46">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10631" w:rsidRPr="00BA14A3" w14:paraId="00FFD6AC" w14:textId="77777777" w:rsidTr="00884D46">
        <w:trPr>
          <w:trHeight w:val="273"/>
        </w:trPr>
        <w:tc>
          <w:tcPr>
            <w:tcW w:w="3343" w:type="dxa"/>
            <w:tcBorders>
              <w:top w:val="single" w:sz="4" w:space="0" w:color="auto"/>
            </w:tcBorders>
          </w:tcPr>
          <w:p w14:paraId="5073AEA5" w14:textId="77777777" w:rsidR="00510631" w:rsidRPr="00BA14A3" w:rsidRDefault="00510631" w:rsidP="00884D46">
            <w:pPr>
              <w:suppressAutoHyphens/>
              <w:kinsoku w:val="0"/>
              <w:wordWrap w:val="0"/>
              <w:autoSpaceDE w:val="0"/>
              <w:autoSpaceDN w:val="0"/>
              <w:spacing w:line="366" w:lineRule="atLeast"/>
              <w:jc w:val="left"/>
              <w:rPr>
                <w:rFonts w:ascii="ＭＳ ゴシック" w:hAnsi="ＭＳ ゴシック"/>
              </w:rPr>
            </w:pPr>
          </w:p>
        </w:tc>
      </w:tr>
    </w:tbl>
    <w:p w14:paraId="71DB3915" w14:textId="77777777" w:rsidR="00510631" w:rsidRPr="00BA14A3" w:rsidRDefault="00510631" w:rsidP="00510631">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229C81B" w14:textId="77777777" w:rsidR="00510631" w:rsidRPr="00BA14A3" w:rsidRDefault="00510631" w:rsidP="0051063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様式第５－（イ）－⑪</w:t>
      </w:r>
      <w:r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10631" w:rsidRPr="00BA14A3" w14:paraId="7E26F960" w14:textId="77777777" w:rsidTr="00884D46">
        <w:tc>
          <w:tcPr>
            <w:tcW w:w="9639" w:type="dxa"/>
            <w:tcBorders>
              <w:top w:val="single" w:sz="4" w:space="0" w:color="000000"/>
              <w:left w:val="single" w:sz="4" w:space="0" w:color="000000"/>
              <w:bottom w:val="single" w:sz="4" w:space="0" w:color="000000"/>
              <w:right w:val="single" w:sz="4" w:space="0" w:color="000000"/>
            </w:tcBorders>
          </w:tcPr>
          <w:p w14:paraId="17EE5B00" w14:textId="77777777" w:rsidR="00510631" w:rsidRPr="00BA14A3" w:rsidRDefault="00510631" w:rsidP="00884D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中小企業信用保険法第２条第５項第５号の規定による認定申請書（イ－⑪‘）（例）</w:t>
            </w:r>
          </w:p>
          <w:p w14:paraId="2E25C268" w14:textId="09F451BB" w:rsidR="00510631" w:rsidRPr="00BA14A3" w:rsidRDefault="0051063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D4DB3">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14:paraId="799FCB1F" w14:textId="3ED7D6F8" w:rsidR="00510631" w:rsidRPr="00BA14A3" w:rsidRDefault="0051063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川西町長　原　田　俊　二</w:t>
            </w:r>
            <w:r w:rsidRPr="00BA14A3">
              <w:rPr>
                <w:rFonts w:ascii="ＭＳ ゴシック" w:eastAsia="ＭＳ ゴシック" w:hAnsi="ＭＳ ゴシック" w:hint="eastAsia"/>
                <w:color w:val="000000"/>
                <w:kern w:val="0"/>
              </w:rPr>
              <w:t xml:space="preserve">　殿</w:t>
            </w:r>
          </w:p>
          <w:p w14:paraId="02405F13" w14:textId="77777777" w:rsidR="00510631" w:rsidRPr="00BA14A3" w:rsidRDefault="0051063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14:paraId="7A8C0449" w14:textId="77777777" w:rsidR="00510631" w:rsidRPr="00BA14A3" w:rsidRDefault="0051063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688D610D" w14:textId="77777777" w:rsidR="00510631" w:rsidRPr="00BA14A3" w:rsidRDefault="0051063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12D11C4C" w14:textId="77777777" w:rsidR="00510631" w:rsidRPr="00BA14A3" w:rsidRDefault="00510631" w:rsidP="00884D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B374AA6" w14:textId="77777777" w:rsidR="00510631" w:rsidRPr="00BA14A3" w:rsidRDefault="00510631" w:rsidP="00884D46">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337C79B" w14:textId="77777777" w:rsidR="00510631" w:rsidRPr="00BA14A3" w:rsidRDefault="00510631" w:rsidP="00884D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DF13E2D"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14:paraId="0AEB3F62"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14:paraId="7DEB4FD1"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減少率　　　  　％（実績）</w:t>
            </w:r>
          </w:p>
          <w:p w14:paraId="4761EE20"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p>
          <w:p w14:paraId="12F91C5E"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14:paraId="79C1F459"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14:paraId="20C7EEFF"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w:t>
            </w:r>
            <w:r w:rsidRPr="00BA14A3">
              <w:rPr>
                <w:rFonts w:ascii="ＭＳ ゴシック" w:eastAsia="ＭＳ ゴシック" w:hAnsi="ＭＳ ゴシック" w:hint="eastAsia"/>
                <w:color w:val="000000"/>
                <w:kern w:val="0"/>
                <w:u w:val="single" w:color="000000"/>
              </w:rPr>
              <w:t xml:space="preserve">　　　　　　　円</w:t>
            </w:r>
          </w:p>
          <w:p w14:paraId="31287F6F"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14:paraId="79AD9425"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Ｂ：令和元年１２月の売上高等</w:t>
            </w:r>
          </w:p>
          <w:p w14:paraId="131952F2" w14:textId="77777777" w:rsidR="00510631" w:rsidRPr="00BA14A3" w:rsidRDefault="00510631" w:rsidP="00884D4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rPr>
              <w:t>指定業種の売上高等</w:t>
            </w:r>
            <w:r w:rsidRPr="00BA14A3">
              <w:rPr>
                <w:rFonts w:ascii="ＭＳ ゴシック" w:eastAsia="ＭＳ ゴシック" w:hAnsi="ＭＳ ゴシック" w:hint="eastAsia"/>
                <w:color w:val="000000"/>
                <w:kern w:val="0"/>
                <w:u w:val="single" w:color="000000"/>
              </w:rPr>
              <w:t xml:space="preserve">　　　　　　　円</w:t>
            </w:r>
          </w:p>
          <w:p w14:paraId="4D8FB8FF"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14:paraId="1DB8F97D"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5C47E4A2"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4D1B0BD8"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14:paraId="21A23403"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14:paraId="66B2290F"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14:paraId="5BDE19B6"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p>
          <w:p w14:paraId="728D3F38"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p>
          <w:p w14:paraId="2FBF3AF6"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645AD55"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177809"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Ｃ：Ａの期間後２か月間の見込み売上高等</w:t>
            </w:r>
          </w:p>
          <w:p w14:paraId="0164C92A"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14:paraId="12860636"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14:paraId="3AA8F0B4" w14:textId="77777777" w:rsidR="00510631" w:rsidRPr="00BA14A3" w:rsidRDefault="00510631" w:rsidP="00884D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839C113" w14:textId="77777777" w:rsidR="00510631" w:rsidRPr="00BA14A3" w:rsidRDefault="00510631" w:rsidP="00510631">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14:paraId="1AB0D0A5" w14:textId="77777777" w:rsidR="00510631" w:rsidRPr="00BA14A3" w:rsidRDefault="00510631" w:rsidP="00510631">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14:paraId="0C40FC26" w14:textId="77777777" w:rsidR="00510631" w:rsidRPr="00BA14A3" w:rsidRDefault="00510631" w:rsidP="0051063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14:paraId="3415E5BE" w14:textId="77777777" w:rsidR="00510631" w:rsidRPr="00BA14A3" w:rsidRDefault="00510631" w:rsidP="00510631">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（日本標準産業分類の中分類番号と中</w:t>
      </w:r>
      <w:r w:rsidRPr="00BA14A3">
        <w:rPr>
          <w:rFonts w:ascii="ＭＳ ゴシック" w:eastAsia="ＭＳ ゴシック" w:hAnsi="ＭＳ ゴシック" w:hint="eastAsia"/>
          <w:color w:val="000000"/>
          <w:spacing w:val="16"/>
          <w:kern w:val="0"/>
        </w:rPr>
        <w:t>分類業種名）を記載。</w:t>
      </w:r>
    </w:p>
    <w:p w14:paraId="471B7CBF" w14:textId="77777777" w:rsidR="00510631" w:rsidRPr="00BA14A3" w:rsidRDefault="00510631" w:rsidP="00510631">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14:paraId="048D733F" w14:textId="77777777" w:rsidR="00510631" w:rsidRPr="00BA14A3" w:rsidRDefault="00510631" w:rsidP="00510631">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418AF2C8" w14:textId="77777777" w:rsidR="00510631" w:rsidRPr="00BA14A3" w:rsidRDefault="00510631" w:rsidP="00510631">
      <w:pPr>
        <w:suppressAutoHyphens/>
        <w:wordWrap w:val="0"/>
        <w:spacing w:line="22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A90B3A8" w14:textId="77777777" w:rsidR="00510631" w:rsidRPr="00BA14A3" w:rsidRDefault="00510631" w:rsidP="00510631">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C48F511" w14:textId="77777777" w:rsidR="00510631" w:rsidRPr="00BA14A3" w:rsidRDefault="00510631" w:rsidP="00510631">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sectPr w:rsidR="00510631" w:rsidRPr="00BA14A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B576C" w14:textId="77777777" w:rsidR="00CA07EA" w:rsidRDefault="00CA07EA">
      <w:r>
        <w:separator/>
      </w:r>
    </w:p>
  </w:endnote>
  <w:endnote w:type="continuationSeparator" w:id="0">
    <w:p w14:paraId="75FD2F21"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9EB6E"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FAAF6" w14:textId="77777777" w:rsidR="00CA07EA" w:rsidRDefault="00CA07EA">
      <w:r>
        <w:separator/>
      </w:r>
    </w:p>
  </w:footnote>
  <w:footnote w:type="continuationSeparator" w:id="0">
    <w:p w14:paraId="3990A74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6659"/>
    <w:rsid w:val="002D4DB3"/>
    <w:rsid w:val="002E2226"/>
    <w:rsid w:val="00355893"/>
    <w:rsid w:val="00362371"/>
    <w:rsid w:val="003E54F5"/>
    <w:rsid w:val="00404070"/>
    <w:rsid w:val="00437311"/>
    <w:rsid w:val="004806E8"/>
    <w:rsid w:val="00497A82"/>
    <w:rsid w:val="00510631"/>
    <w:rsid w:val="00550E53"/>
    <w:rsid w:val="005C1256"/>
    <w:rsid w:val="00716DBB"/>
    <w:rsid w:val="00752598"/>
    <w:rsid w:val="00794366"/>
    <w:rsid w:val="00900C0F"/>
    <w:rsid w:val="00932963"/>
    <w:rsid w:val="00995DDD"/>
    <w:rsid w:val="00A179F0"/>
    <w:rsid w:val="00A37BCB"/>
    <w:rsid w:val="00AA1640"/>
    <w:rsid w:val="00B455CD"/>
    <w:rsid w:val="00BA14A3"/>
    <w:rsid w:val="00C120FB"/>
    <w:rsid w:val="00C43A74"/>
    <w:rsid w:val="00CA07EA"/>
    <w:rsid w:val="00CB5793"/>
    <w:rsid w:val="00CD00A2"/>
    <w:rsid w:val="00D302D6"/>
    <w:rsid w:val="00D82B66"/>
    <w:rsid w:val="00DA572E"/>
    <w:rsid w:val="00E10140"/>
    <w:rsid w:val="00E8394A"/>
    <w:rsid w:val="00EB4642"/>
    <w:rsid w:val="00EE0E38"/>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F9E6E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2D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DD4F-95C5-447F-8B2B-B78A7803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kw290016</dc:creator>
  <cp:lastModifiedBy>kw290016</cp:lastModifiedBy>
  <cp:revision>2</cp:revision>
  <cp:lastPrinted>2020-10-14T00:39:00Z</cp:lastPrinted>
  <dcterms:created xsi:type="dcterms:W3CDTF">2020-10-14T02:12:00Z</dcterms:created>
  <dcterms:modified xsi:type="dcterms:W3CDTF">2020-10-14T02:12:00Z</dcterms:modified>
</cp:coreProperties>
</file>